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kokous 26/2019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9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Torstai 19.9.2019 klo 16:00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9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K124B, Agora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Konsta Purtsi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Lauri Laakkonen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Patrik Vahala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Miika Peltotalo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9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Maksim Laitinen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9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Petri Holopainen</w:t>
      </w:r>
    </w:p>
    <w:p w:rsidR="00000000" w:rsidDel="00000000" w:rsidP="00000000" w:rsidRDefault="00000000" w:rsidRPr="00000000" w14:paraId="0000001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7"/>
        </w:numPr>
        <w:spacing w:after="0" w:afterAutospacing="0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Matti Loimaranta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7"/>
        </w:numPr>
        <w:spacing w:after="0" w:afterAutospacing="0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Kalle Hautamäki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7"/>
        </w:numPr>
        <w:spacing w:after="0" w:afterAutospacing="0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Santeri Haavijoki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7"/>
        </w:numPr>
        <w:spacing w:after="0" w:afterAutospacing="0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Marko Ylitolva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7"/>
        </w:numPr>
        <w:spacing w:after="0" w:afterAutospacing="0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Petro Silenius (Poistui kohdassa 11)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7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Juho Koskinen (Saapui kohdassa 3)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16:03.</w:t>
      </w:r>
    </w:p>
    <w:p w:rsidR="00000000" w:rsidDel="00000000" w:rsidP="00000000" w:rsidRDefault="00000000" w:rsidRPr="00000000" w14:paraId="0000001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3. Kokouksen esityslistan hyväksyminen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esityslista.</w:t>
      </w:r>
    </w:p>
    <w:p w:rsidR="00000000" w:rsidDel="00000000" w:rsidP="00000000" w:rsidRDefault="00000000" w:rsidRPr="00000000" w14:paraId="0000001E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4. Edellisen kokouksen pöytäkirja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hyväksytä kokousten 24/2019 ja 25/2019 pöytäkirjoja.</w:t>
      </w:r>
    </w:p>
    <w:p w:rsidR="00000000" w:rsidDel="00000000" w:rsidP="00000000" w:rsidRDefault="00000000" w:rsidRPr="00000000" w14:paraId="00000020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5. Hallituksen kuulumiset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Hallitus on ollut korkealla työllistysasteella koko alkulukuvuoden, mutta kukaan ei koe olevansa ylityöllistetty.</w:t>
      </w:r>
    </w:p>
    <w:p w:rsidR="00000000" w:rsidDel="00000000" w:rsidP="00000000" w:rsidRDefault="00000000" w:rsidRPr="00000000" w14:paraId="0000002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6. Ilmoitusasiat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Maksim ehdotti, että kilta hankkisi jäynätupsumateriaaleja.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Viikon hassu: Patrik töhöili ja lähetti viikon hassu ehdotuksen väärän vuoden hallituksen WhatsApp-ryhmään.</w:t>
      </w:r>
    </w:p>
    <w:p w:rsidR="00000000" w:rsidDel="00000000" w:rsidP="00000000" w:rsidRDefault="00000000" w:rsidRPr="00000000" w14:paraId="00000025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 Posti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Tekniikka &amp; Talous {24, 28, 29} / 2019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Marjaniemen lasku, sekä sähköisenä, että paperisena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Yhteistyöpyyntö Aveso Oy:lta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Rekrytointi-ilmoitus Tradesoft Oy:lta</w:t>
      </w:r>
    </w:p>
    <w:p w:rsidR="00000000" w:rsidDel="00000000" w:rsidP="00000000" w:rsidRDefault="00000000" w:rsidRPr="00000000" w14:paraId="0000002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8. Menneet tapahtumat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menneitä tapahtumia.</w:t>
      </w:r>
    </w:p>
    <w:p w:rsidR="00000000" w:rsidDel="00000000" w:rsidP="00000000" w:rsidRDefault="00000000" w:rsidRPr="00000000" w14:paraId="0000002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9. Tulevat tapahtumat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Oktoberfest-bileet 19.9.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Julisteista on tullut positiivista palautetta.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Tiedotus oli hieman myöhässä.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Fuksisitsit 25.9.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Sitseille on tällä hetkellä ilmoittautunut 112 osallistujaa.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Yhdelle tai kahdelle nakkilaiselle olisi vielä tarvetta.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Yhdistyksen ylimääräinen kokous 24.9.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Tiedotetaan kokouksen sisällöstä vielä sosiaalisessa mediassa.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3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Syyskokous 29.10.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Liitteiden valmistelua pitää aloittaa pian.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Vuoden 2018 hallituksen vastuuvapautta esitetään uudelleen kokouksessa.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Järjestetään ensi maanantaina hallituksen päiväkoulu syyskokousasioista kello 14-16.</w:t>
      </w:r>
    </w:p>
    <w:p w:rsidR="00000000" w:rsidDel="00000000" w:rsidP="00000000" w:rsidRDefault="00000000" w:rsidRPr="00000000" w14:paraId="00000039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 Opintoasiat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TkK- ja TiVi-työryhmissä pohdittiin muutoksia nykyiseen tutkinto-ohjelmaan.</w:t>
      </w:r>
    </w:p>
    <w:p w:rsidR="00000000" w:rsidDel="00000000" w:rsidP="00000000" w:rsidRDefault="00000000" w:rsidRPr="00000000" w14:paraId="0000003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11. Hybridi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Hybridin järjestöjen hallitusten kyykkäturnaus 10.10. 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4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Cadmaticin yritystapahtuma on samana päivänä.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Edunvalvontasauna 7.10.</w:t>
      </w:r>
    </w:p>
    <w:p w:rsidR="00000000" w:rsidDel="00000000" w:rsidP="00000000" w:rsidRDefault="00000000" w:rsidRPr="00000000" w14:paraId="0000003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 Teekkarikomissio</w:t>
      </w:r>
    </w:p>
    <w:p w:rsidR="00000000" w:rsidDel="00000000" w:rsidP="00000000" w:rsidRDefault="00000000" w:rsidRPr="00000000" w14:paraId="00000040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Teekkarikomissio järjestää risteilyteemaiset sitsit 18.10.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Teekkarikomission 20-vuotisjuhlan työryhmä aloittaa pian rekrytoinnin.</w:t>
      </w:r>
    </w:p>
    <w:p w:rsidR="00000000" w:rsidDel="00000000" w:rsidP="00000000" w:rsidRDefault="00000000" w:rsidRPr="00000000" w14:paraId="0000004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 Yritysyhteistyö &amp; muut ulkoasiat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Haalarit on nyt tilattu.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Petri menee Avesolle keskustelemaan yhteistyöstä.</w:t>
      </w:r>
    </w:p>
    <w:p w:rsidR="00000000" w:rsidDel="00000000" w:rsidP="00000000" w:rsidRDefault="00000000" w:rsidRPr="00000000" w14:paraId="00000045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Tiitus tarjosi killalle yhteistyösopimusta.</w:t>
      </w:r>
    </w:p>
    <w:p w:rsidR="00000000" w:rsidDel="00000000" w:rsidP="00000000" w:rsidRDefault="00000000" w:rsidRPr="00000000" w14:paraId="0000004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14. Liikunta ja muu virkistystoiminta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Kiitosilta 16.11.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Järjestetään kiltahuoneella ja tilataan tarjoilut toimituksella.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Kutsuvieraita mietitään lähempänä kiitosiltaa.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Hallituksen virkistäytyminen 11.10.</w:t>
      </w:r>
    </w:p>
    <w:p w:rsidR="00000000" w:rsidDel="00000000" w:rsidP="00000000" w:rsidRDefault="00000000" w:rsidRPr="00000000" w14:paraId="0000004B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Suunnitellaan budjettimuutoksen jälkeen.</w:t>
      </w:r>
    </w:p>
    <w:p w:rsidR="00000000" w:rsidDel="00000000" w:rsidP="00000000" w:rsidRDefault="00000000" w:rsidRPr="00000000" w14:paraId="0000004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15. Kiltahuoneasiat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 ry:n Netflix-tilauksen lopettaminen</w:t>
      </w:r>
    </w:p>
    <w:p w:rsidR="00000000" w:rsidDel="00000000" w:rsidP="00000000" w:rsidRDefault="00000000" w:rsidRPr="00000000" w14:paraId="0000004E">
      <w:pPr>
        <w:pageBreakBefore w:val="0"/>
        <w:numPr>
          <w:ilvl w:val="1"/>
          <w:numId w:val="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Päätetään lopettaa tilaus hallituksen kokouksen yksimielisellä päätöksellä.</w:t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Keskusteltiin yliopiston tiloissa tapahtuneesta ilkivallasta ja sen mahdollisesta seurauksesta tilojen ympärivuorokautiseen käyttöön.</w:t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6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Kiltahuonetta siivotaan tällä hetkellä.</w:t>
      </w:r>
    </w:p>
    <w:p w:rsidR="00000000" w:rsidDel="00000000" w:rsidP="00000000" w:rsidRDefault="00000000" w:rsidRPr="00000000" w14:paraId="0000005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 Talousasiat</w:t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1100,00€ Villa Marjaniemelle 0-kerhon Kesänollauksen tilavuokrasta ja pyyhkeiden pesukustannuksista.</w:t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223,92€ Asteriski ry:lle kiltahuoneen kalustehankinnoista. </w:t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6,85€ Patrik Vahalalle lautapelikerhon korttisuojuksien ostosta.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seuraavat maksut myöhässä:</w:t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45,00€ Nucleus ry:lle Jarkko Pietilän vuosijuhlaedustuksesta Nucleuksen vujuilla viime huhtikuussa.</w:t>
      </w:r>
    </w:p>
    <w:p w:rsidR="00000000" w:rsidDel="00000000" w:rsidP="00000000" w:rsidRDefault="00000000" w:rsidRPr="00000000" w14:paraId="00000057">
      <w:pPr>
        <w:pageBreakBefore w:val="0"/>
        <w:numPr>
          <w:ilvl w:val="0"/>
          <w:numId w:val="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409,48€ Nucleus ry:lle Wapunaloitusbileiden tulonjaosta viime toukokuulta.</w:t>
      </w:r>
    </w:p>
    <w:p w:rsidR="00000000" w:rsidDel="00000000" w:rsidP="00000000" w:rsidRDefault="00000000" w:rsidRPr="00000000" w14:paraId="0000005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 Toimikunnat ja kerhot</w:t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Yritystoimikunta</w:t>
      </w:r>
    </w:p>
    <w:p w:rsidR="00000000" w:rsidDel="00000000" w:rsidP="00000000" w:rsidRDefault="00000000" w:rsidRPr="00000000" w14:paraId="0000005A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Toimikunta uusittiin niin, että vanhasta ryhmästä kaikki halukkaat pääsivät mukaan. Petri aloittaa pian toimikunnan rekrytoinnin.</w:t>
      </w:r>
    </w:p>
    <w:p w:rsidR="00000000" w:rsidDel="00000000" w:rsidP="00000000" w:rsidRDefault="00000000" w:rsidRPr="00000000" w14:paraId="0000005B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Toimikunta kokousti viime tiistaina Tiituksen yhteistyötarjouksesta.</w:t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Laulukirjatoimikunta</w:t>
      </w:r>
    </w:p>
    <w:p w:rsidR="00000000" w:rsidDel="00000000" w:rsidP="00000000" w:rsidRDefault="00000000" w:rsidRPr="00000000" w14:paraId="0000005D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Kokousti viime maanantaina.</w:t>
      </w:r>
    </w:p>
    <w:p w:rsidR="00000000" w:rsidDel="00000000" w:rsidP="00000000" w:rsidRDefault="00000000" w:rsidRPr="00000000" w14:paraId="0000005E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Kirja etenee aikataulussa.</w:t>
      </w:r>
    </w:p>
    <w:p w:rsidR="00000000" w:rsidDel="00000000" w:rsidP="00000000" w:rsidRDefault="00000000" w:rsidRPr="00000000" w14:paraId="0000005F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Poutapilvi on mukana yhteistyössä.</w:t>
      </w:r>
    </w:p>
    <w:p w:rsidR="00000000" w:rsidDel="00000000" w:rsidP="00000000" w:rsidRDefault="00000000" w:rsidRPr="00000000" w14:paraId="00000060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Mietitään, että tilataan aluksi pienempi erä kirjoja kuin alunperin suunniteltiin.</w:t>
      </w:r>
    </w:p>
    <w:p w:rsidR="00000000" w:rsidDel="00000000" w:rsidP="00000000" w:rsidRDefault="00000000" w:rsidRPr="00000000" w14:paraId="00000061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Vuosijuhlatoimikunta</w:t>
      </w:r>
    </w:p>
    <w:p w:rsidR="00000000" w:rsidDel="00000000" w:rsidP="00000000" w:rsidRDefault="00000000" w:rsidRPr="00000000" w14:paraId="00000062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Pääjuhlaan tarvitaan vielä nakkilaisia.</w:t>
      </w:r>
    </w:p>
    <w:p w:rsidR="00000000" w:rsidDel="00000000" w:rsidP="00000000" w:rsidRDefault="00000000" w:rsidRPr="00000000" w14:paraId="00000063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Kanta ry:ltä tulee kuusi nakkilaista sillikselle, Digit nakittaa vaihdossa nakkilaisia Kanta ry:n vuosijuhlille.</w:t>
      </w:r>
    </w:p>
    <w:p w:rsidR="00000000" w:rsidDel="00000000" w:rsidP="00000000" w:rsidRDefault="00000000" w:rsidRPr="00000000" w14:paraId="00000064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Filetoimikunta</w:t>
      </w:r>
    </w:p>
    <w:p w:rsidR="00000000" w:rsidDel="00000000" w:rsidP="00000000" w:rsidRDefault="00000000" w:rsidRPr="00000000" w14:paraId="00000065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Kokousti viime sunnuntaina.</w:t>
      </w:r>
    </w:p>
    <w:p w:rsidR="00000000" w:rsidDel="00000000" w:rsidP="00000000" w:rsidRDefault="00000000" w:rsidRPr="00000000" w14:paraId="00000066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Päätettiin kuopata säännöllisesti ilmestyvä File-julkaisu .</w:t>
      </w:r>
    </w:p>
    <w:p w:rsidR="00000000" w:rsidDel="00000000" w:rsidP="00000000" w:rsidRDefault="00000000" w:rsidRPr="00000000" w14:paraId="00000067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Julkaistaan edelleen Piltti-File kerran vuodessa.</w:t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Leffakerho</w:t>
      </w:r>
    </w:p>
    <w:p w:rsidR="00000000" w:rsidDel="00000000" w:rsidP="00000000" w:rsidRDefault="00000000" w:rsidRPr="00000000" w14:paraId="00000069">
      <w:pPr>
        <w:pageBreakBefore w:val="0"/>
        <w:numPr>
          <w:ilvl w:val="1"/>
          <w:numId w:val="2"/>
        </w:numPr>
        <w:shd w:fill="ffffff" w:val="clear"/>
        <w:spacing w:after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Järjestää seuraavan kahden viikon aikana tapahtuman jossa katsotaan elokuva Her.</w:t>
      </w:r>
    </w:p>
    <w:p w:rsidR="00000000" w:rsidDel="00000000" w:rsidP="00000000" w:rsidRDefault="00000000" w:rsidRPr="00000000" w14:paraId="0000006A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18. Uudet jäsenet &amp; jäsenrekisteri</w:t>
      </w:r>
    </w:p>
    <w:p w:rsidR="00000000" w:rsidDel="00000000" w:rsidP="00000000" w:rsidRDefault="00000000" w:rsidRPr="00000000" w14:paraId="0000006B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uusia jäseniä.</w:t>
      </w:r>
    </w:p>
    <w:p w:rsidR="00000000" w:rsidDel="00000000" w:rsidP="00000000" w:rsidRDefault="00000000" w:rsidRPr="00000000" w14:paraId="0000006C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19. Kiltahuoneen päivystys</w:t>
      </w:r>
    </w:p>
    <w:p w:rsidR="00000000" w:rsidDel="00000000" w:rsidP="00000000" w:rsidRDefault="00000000" w:rsidRPr="00000000" w14:paraId="0000006D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Konsta päivystää ensi maanantaina kello 12-14.</w:t>
      </w:r>
    </w:p>
    <w:p w:rsidR="00000000" w:rsidDel="00000000" w:rsidP="00000000" w:rsidRDefault="00000000" w:rsidRPr="00000000" w14:paraId="0000006E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20. Seuraava kokous</w:t>
      </w:r>
    </w:p>
    <w:p w:rsidR="00000000" w:rsidDel="00000000" w:rsidP="00000000" w:rsidRDefault="00000000" w:rsidRPr="00000000" w14:paraId="0000006F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Seuraava kokous pidetään keskiviikkona 23.9. kello 12:30 Agoralla.</w:t>
      </w:r>
    </w:p>
    <w:p w:rsidR="00000000" w:rsidDel="00000000" w:rsidP="00000000" w:rsidRDefault="00000000" w:rsidRPr="00000000" w14:paraId="0000007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21. META</w:t>
      </w:r>
    </w:p>
    <w:p w:rsidR="00000000" w:rsidDel="00000000" w:rsidP="00000000" w:rsidRDefault="00000000" w:rsidRPr="00000000" w14:paraId="00000071">
      <w:pPr>
        <w:pageBreakBefore w:val="0"/>
        <w:numPr>
          <w:ilvl w:val="0"/>
          <w:numId w:val="9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Keskusteltiin TT-laitoksen ja Nucleuksen vuosijuhlalahjaideapyynnöistä.</w:t>
      </w:r>
    </w:p>
    <w:p w:rsidR="00000000" w:rsidDel="00000000" w:rsidP="00000000" w:rsidRDefault="00000000" w:rsidRPr="00000000" w14:paraId="0000007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22. Kokouksen päättäminen</w:t>
      </w:r>
    </w:p>
    <w:p w:rsidR="00000000" w:rsidDel="00000000" w:rsidP="00000000" w:rsidRDefault="00000000" w:rsidRPr="00000000" w14:paraId="00000073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kokous ajassa 17:34.</w:t>
      </w:r>
    </w:p>
    <w:p w:rsidR="00000000" w:rsidDel="00000000" w:rsidP="00000000" w:rsidRDefault="00000000" w:rsidRPr="00000000" w14:paraId="00000074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92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94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Hallitus </w:t>
      </w:r>
    </w:p>
    <w:p w:rsidR="00000000" w:rsidDel="00000000" w:rsidP="00000000" w:rsidRDefault="00000000" w:rsidRPr="00000000" w14:paraId="00000095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Niklas Luomala                                                            </w:t>
        <w:tab/>
        <w:tab/>
        <w:t xml:space="preserve">Konsta Purtsi</w:t>
      </w:r>
    </w:p>
    <w:p w:rsidR="00000000" w:rsidDel="00000000" w:rsidP="00000000" w:rsidRDefault="00000000" w:rsidRPr="00000000" w14:paraId="00000099">
      <w:pPr>
        <w:pageBreakBefore w:val="0"/>
        <w:spacing w:after="0" w:lineRule="auto"/>
        <w:ind w:left="720"/>
        <w:rPr/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A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9B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  19.9.2019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C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9D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